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0186" w14:textId="77777777" w:rsidR="00210F43" w:rsidRDefault="00210F43" w:rsidP="00210F4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5403374A" w14:textId="77777777" w:rsidR="00210F43" w:rsidRDefault="00210F43" w:rsidP="00210F43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1A6CE1E9" w14:textId="77777777" w:rsidR="00210F43" w:rsidRDefault="00210F43" w:rsidP="00210F4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19593901" w14:textId="77777777" w:rsidR="00816E9D" w:rsidRDefault="00816E9D" w:rsidP="00816E9D">
      <w:pPr>
        <w:rPr>
          <w:rFonts w:ascii="Times New Roman" w:hAnsi="Times New Roman"/>
          <w:sz w:val="44"/>
          <w:szCs w:val="44"/>
          <w:lang w:val="kk-KZ"/>
        </w:rPr>
      </w:pPr>
    </w:p>
    <w:p w14:paraId="2F51C1A4" w14:textId="36C0B129" w:rsidR="00816E9D" w:rsidRPr="00D00F50" w:rsidRDefault="00816E9D" w:rsidP="00816E9D">
      <w:pPr>
        <w:rPr>
          <w:rFonts w:ascii="Times New Roman" w:hAnsi="Times New Roman"/>
          <w:sz w:val="44"/>
          <w:szCs w:val="44"/>
          <w:lang w:val="kk-KZ"/>
        </w:rPr>
      </w:pPr>
      <w:r w:rsidRPr="00D00F50">
        <w:rPr>
          <w:rFonts w:ascii="Times New Roman" w:hAnsi="Times New Roman"/>
          <w:sz w:val="44"/>
          <w:szCs w:val="44"/>
          <w:lang w:val="kk-KZ"/>
        </w:rPr>
        <w:t>Тұрақты даму және инновациялар/Устойчивое развитие и инновации/ Sustainable Development and Innovation</w:t>
      </w:r>
    </w:p>
    <w:p w14:paraId="7F2A89FB" w14:textId="77777777" w:rsidR="0069037E" w:rsidRPr="000E72C5" w:rsidRDefault="0069037E" w:rsidP="006903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0" w:name="_Hlk219638118"/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bookmarkEnd w:id="0"/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1DFC55BA" w14:textId="1056DC59" w:rsidR="0069037E" w:rsidRPr="000E72C5" w:rsidRDefault="0069037E" w:rsidP="006903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70C6">
        <w:rPr>
          <w:rFonts w:ascii="Times New Roman" w:hAnsi="Times New Roman" w:cs="Times New Roman"/>
          <w:sz w:val="28"/>
          <w:szCs w:val="28"/>
          <w:lang w:val="kk-KZ"/>
        </w:rPr>
        <w:t xml:space="preserve">тұрақты даму  және инновациялар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74718E91" w14:textId="07274D70" w:rsidR="0069037E" w:rsidRPr="000E72C5" w:rsidRDefault="0069037E" w:rsidP="006903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="009A70C6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9A70C6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9A70C6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9A70C6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9A70C6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9A70C6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9A70C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7М04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="009A70C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09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9A70C6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Инновациялық менеджмент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9A70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студенттері  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19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 w:rsidR="008B2E9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0E72C5">
        <w:rPr>
          <w:b/>
          <w:bCs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43775440" w14:textId="77777777" w:rsidR="0069037E" w:rsidRPr="000E72C5" w:rsidRDefault="0069037E" w:rsidP="0069037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53E7F397" w14:textId="77777777" w:rsidR="0069037E" w:rsidRPr="000E72C5" w:rsidRDefault="0069037E" w:rsidP="0069037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0478C79E" w14:textId="77777777" w:rsidR="0069037E" w:rsidRPr="000E72C5" w:rsidRDefault="0069037E" w:rsidP="0069037E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288EB11F" w14:textId="77777777" w:rsidR="0069037E" w:rsidRPr="000E72C5" w:rsidRDefault="0069037E" w:rsidP="006903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052DB8FF" w14:textId="77777777" w:rsidR="0069037E" w:rsidRPr="000E72C5" w:rsidRDefault="0069037E" w:rsidP="0069037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61ED418" w14:textId="77777777" w:rsidR="0069037E" w:rsidRPr="00C00621" w:rsidRDefault="0069037E" w:rsidP="0069037E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27BB852C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 даму және инновацияның тиімділігінің ғылыми негіздері</w:t>
      </w:r>
    </w:p>
    <w:p w14:paraId="5FF0A467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2DDFDED5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0745BF0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AF7AF67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5B10B226" w14:textId="77777777" w:rsidR="0069037E" w:rsidRPr="00D45F43" w:rsidRDefault="0069037E" w:rsidP="0069037E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 таза энергияның тиімділігі</w:t>
      </w:r>
    </w:p>
    <w:p w14:paraId="2A8F35D5" w14:textId="77777777" w:rsidR="0069037E" w:rsidRPr="00C00621" w:rsidRDefault="0069037E" w:rsidP="0069037E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 Тұрақты дамудағы лайықты жұмыс және экономикалық өсудің басым бағыттары</w:t>
      </w:r>
    </w:p>
    <w:p w14:paraId="5310FC40" w14:textId="77777777" w:rsidR="0069037E" w:rsidRPr="00C00621" w:rsidRDefault="0069037E" w:rsidP="0069037E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8.    тақырып.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4DAA1537" w14:textId="77777777" w:rsidR="0069037E" w:rsidRPr="00C00621" w:rsidRDefault="0069037E" w:rsidP="0069037E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10FCC363" w14:textId="77777777" w:rsidR="0069037E" w:rsidRPr="00C00621" w:rsidRDefault="0069037E" w:rsidP="0069037E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10.тақырып. </w:t>
      </w:r>
      <w:bookmarkEnd w:id="3"/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4BE06FBA" w14:textId="77777777" w:rsidR="0069037E" w:rsidRPr="00C00621" w:rsidRDefault="0069037E" w:rsidP="0069037E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7C2B0656" w14:textId="77777777" w:rsidR="0069037E" w:rsidRPr="00C00621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199F144B" w14:textId="77777777" w:rsidR="0069037E" w:rsidRPr="00C00621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06DA4F40" w14:textId="77777777" w:rsidR="0069037E" w:rsidRPr="00C00621" w:rsidRDefault="0069037E" w:rsidP="00690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01F011A" w14:textId="77777777" w:rsidR="0069037E" w:rsidRPr="00C00621" w:rsidRDefault="0069037E" w:rsidP="0069037E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4079F46C" w14:textId="77777777" w:rsidR="0069037E" w:rsidRDefault="0069037E" w:rsidP="0069037E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21A2B2FF" w14:textId="77777777" w:rsidR="0069037E" w:rsidRPr="00C00621" w:rsidRDefault="0069037E" w:rsidP="0069037E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79B9A7BE" w14:textId="77777777" w:rsidR="0069037E" w:rsidRPr="000E72C5" w:rsidRDefault="0069037E" w:rsidP="0069037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2650C52" w14:textId="77777777" w:rsidR="0069037E" w:rsidRPr="00641B2B" w:rsidRDefault="0069037E" w:rsidP="006903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59969FF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0284DD4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3E2A500D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lastRenderedPageBreak/>
        <w:t>4.Инновацияның  денсаулық және әл-ауқатқа әсері</w:t>
      </w:r>
    </w:p>
    <w:p w14:paraId="784DD957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5D97CE8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23DBB91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3F584DDE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39B0256D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35989007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38DA36A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26709EC2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49874162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4E41C53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1E1F802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3985515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4A8EF86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69DD9523" w14:textId="77777777" w:rsidR="0069037E" w:rsidRPr="00641B2B" w:rsidRDefault="0069037E" w:rsidP="0069037E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74AF3F3F" w14:textId="77777777" w:rsidR="0069037E" w:rsidRPr="00641B2B" w:rsidRDefault="0069037E" w:rsidP="0069037E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2"/>
    </w:p>
    <w:p w14:paraId="021A446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44C00335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1547DA88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097487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6C37B0F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5454BE0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520ACDB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0383922C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698B5289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20EA4696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56A2A2C9" w14:textId="77777777" w:rsidR="0069037E" w:rsidRPr="00641B2B" w:rsidRDefault="0069037E" w:rsidP="006903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84BDEFF" w14:textId="77777777" w:rsidR="0069037E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B6BEA4" w14:textId="77777777" w:rsidR="0069037E" w:rsidRPr="00C00621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6ABC89E5" w14:textId="77777777" w:rsidR="0069037E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E02FABE" w14:textId="77777777" w:rsidR="0069037E" w:rsidRPr="000E72C5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335A4216" w14:textId="77777777" w:rsidR="0069037E" w:rsidRPr="000E72C5" w:rsidRDefault="0069037E" w:rsidP="006903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69037E" w:rsidRPr="000E72C5" w14:paraId="140BC8E1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8A61186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5FAF8C1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0825CB00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CE96C09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11E24F1E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201EE11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16D68C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A318090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581E0DFF" w14:textId="77777777" w:rsidR="0069037E" w:rsidRPr="000E72C5" w:rsidRDefault="0069037E" w:rsidP="00BF23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69037E" w:rsidRPr="009A70C6" w14:paraId="66E61EC4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2007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08A7808B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AF95D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33D2658" w14:textId="77777777" w:rsidR="0069037E" w:rsidRPr="000E72C5" w:rsidRDefault="0069037E" w:rsidP="00BF2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FBB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068D3ED" w14:textId="77777777" w:rsidR="0069037E" w:rsidRPr="000E72C5" w:rsidRDefault="0069037E" w:rsidP="00BF2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1096F308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63BC6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5FC171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CF3D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5472D57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473508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69037E" w:rsidRPr="009A70C6" w14:paraId="43966A16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3479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1E4D5AE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6583D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9D408CE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2AF37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2E8856F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3AC7E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0E0D4E5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24CAC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4C434C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628BAE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69037E" w:rsidRPr="000E72C5" w14:paraId="32BAE32B" w14:textId="77777777" w:rsidTr="00BF23B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09CB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9FB32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6665C71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54C7E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</w:p>
          <w:p w14:paraId="708457C2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7B37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</w:p>
          <w:p w14:paraId="2E1C13E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маңызды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53A13" w14:textId="77777777" w:rsidR="0069037E" w:rsidRPr="00C00621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</w:p>
          <w:p w14:paraId="4301AF9D" w14:textId="77777777" w:rsidR="0069037E" w:rsidRPr="000E72C5" w:rsidRDefault="0069037E" w:rsidP="00BF23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5E235AD2" w14:textId="77777777" w:rsidR="00210F43" w:rsidRPr="0069037E" w:rsidRDefault="00210F43" w:rsidP="00210F43">
      <w:pPr>
        <w:rPr>
          <w:sz w:val="36"/>
          <w:szCs w:val="36"/>
        </w:rPr>
      </w:pPr>
    </w:p>
    <w:p w14:paraId="42F2772A" w14:textId="77777777" w:rsidR="0080216D" w:rsidRDefault="0080216D">
      <w:pPr>
        <w:rPr>
          <w:lang w:val="kk-KZ"/>
        </w:rPr>
      </w:pPr>
    </w:p>
    <w:p w14:paraId="70D9C8CF" w14:textId="77777777" w:rsidR="0080216D" w:rsidRPr="0080216D" w:rsidRDefault="0080216D" w:rsidP="0080216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6DF9A6E1" w14:textId="77777777" w:rsidR="0080216D" w:rsidRPr="0080216D" w:rsidRDefault="0080216D" w:rsidP="0080216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D840558" w14:textId="77777777" w:rsidR="0080216D" w:rsidRPr="0080216D" w:rsidRDefault="0080216D" w:rsidP="008021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CCDC154" w14:textId="77777777" w:rsidR="0080216D" w:rsidRPr="0080216D" w:rsidRDefault="0080216D" w:rsidP="008021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2C7EB4D8" w14:textId="77777777" w:rsidR="0080216D" w:rsidRPr="0080216D" w:rsidRDefault="0080216D" w:rsidP="0080216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13EC89BB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746C7471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FBC0503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6B194EEE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44F5F0A1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2A1D272F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3B74EF9F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10196D6C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3A8786BA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7C4853C6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7DC2DAB2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374CE3F6" w14:textId="77777777" w:rsidR="0080216D" w:rsidRPr="0080216D" w:rsidRDefault="0080216D" w:rsidP="0080216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1BD2339B" w14:textId="77777777" w:rsidR="0080216D" w:rsidRPr="0080216D" w:rsidRDefault="0080216D" w:rsidP="0080216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6A126F9D" w14:textId="77777777" w:rsidR="0080216D" w:rsidRPr="0080216D" w:rsidRDefault="0080216D" w:rsidP="0080216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6050BD9D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1487193D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DDFED8A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2A87956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443A68C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3258F538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9C42D34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606DECA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09D9605" w14:textId="77777777" w:rsidR="0080216D" w:rsidRPr="0080216D" w:rsidRDefault="0080216D" w:rsidP="0080216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890FEDA" w14:textId="77777777" w:rsidR="0080216D" w:rsidRPr="0080216D" w:rsidRDefault="0080216D" w:rsidP="0080216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4D8DE482" w14:textId="77777777" w:rsidR="0080216D" w:rsidRPr="0080216D" w:rsidRDefault="0080216D" w:rsidP="008021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57843DF8" w14:textId="77777777" w:rsidR="0080216D" w:rsidRPr="0080216D" w:rsidRDefault="0080216D" w:rsidP="008021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074A3EC5" w14:textId="77777777" w:rsidR="0080216D" w:rsidRPr="0080216D" w:rsidRDefault="0080216D" w:rsidP="0080216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4656BFB7" w14:textId="77777777" w:rsidR="0080216D" w:rsidRPr="0080216D" w:rsidRDefault="0080216D" w:rsidP="0080216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0905B982" w14:textId="77777777" w:rsidR="0080216D" w:rsidRPr="0080216D" w:rsidRDefault="0080216D" w:rsidP="0080216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AA6487" w14:textId="77777777" w:rsidR="0080216D" w:rsidRPr="0080216D" w:rsidRDefault="0080216D" w:rsidP="008021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2DF60A5" w14:textId="77777777" w:rsidR="0080216D" w:rsidRPr="0080216D" w:rsidRDefault="0080216D" w:rsidP="0080216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E8B4600" w14:textId="77777777" w:rsidR="0080216D" w:rsidRPr="0080216D" w:rsidRDefault="0080216D" w:rsidP="0080216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60094058" w14:textId="77777777" w:rsidR="0080216D" w:rsidRPr="0080216D" w:rsidRDefault="0080216D" w:rsidP="0080216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50E15DD6" w14:textId="77777777" w:rsidR="0080216D" w:rsidRPr="0080216D" w:rsidRDefault="0080216D">
      <w:pPr>
        <w:rPr>
          <w:lang w:val="kk-KZ"/>
        </w:rPr>
      </w:pPr>
    </w:p>
    <w:sectPr w:rsidR="0080216D" w:rsidRPr="0080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2"/>
  </w:num>
  <w:num w:numId="3" w16cid:durableId="1568300104">
    <w:abstractNumId w:val="3"/>
  </w:num>
  <w:num w:numId="4" w16cid:durableId="96470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EF"/>
    <w:rsid w:val="000F21EF"/>
    <w:rsid w:val="001632AF"/>
    <w:rsid w:val="001951D1"/>
    <w:rsid w:val="00210F43"/>
    <w:rsid w:val="00310446"/>
    <w:rsid w:val="003E6D87"/>
    <w:rsid w:val="0069037E"/>
    <w:rsid w:val="006E674F"/>
    <w:rsid w:val="0080216D"/>
    <w:rsid w:val="00816E9D"/>
    <w:rsid w:val="008B2E9E"/>
    <w:rsid w:val="009A70C6"/>
    <w:rsid w:val="00AB091A"/>
    <w:rsid w:val="00C1460A"/>
    <w:rsid w:val="00DF7819"/>
    <w:rsid w:val="00E75EBB"/>
    <w:rsid w:val="00EC2BC9"/>
    <w:rsid w:val="00F1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8B48"/>
  <w15:chartTrackingRefBased/>
  <w15:docId w15:val="{47F6711F-58EE-4C48-B6BD-2A7417DD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6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02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2026-01-03T02:25:00Z</dcterms:created>
  <dcterms:modified xsi:type="dcterms:W3CDTF">2026-01-18T09:16:00Z</dcterms:modified>
</cp:coreProperties>
</file>